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DE1" w14:textId="13D9A9EC" w:rsidR="00056CAF" w:rsidRDefault="00B32E18" w:rsidP="00B32E18">
      <w:pPr>
        <w:spacing w:after="200" w:line="276" w:lineRule="auto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Carta Intestata I.S. </w:t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>
        <w:rPr>
          <w:rFonts w:ascii="Verdana" w:eastAsia="Calibri" w:hAnsi="Verdana"/>
          <w:b/>
          <w:i/>
          <w:sz w:val="20"/>
          <w:szCs w:val="20"/>
          <w:lang w:eastAsia="en-US"/>
        </w:rPr>
        <w:tab/>
      </w:r>
      <w:r w:rsidR="004A4B04"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14:paraId="37B28A3C" w14:textId="77777777"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14:paraId="576DF1A8" w14:textId="77777777"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79CA0272" w14:textId="2EA447FD" w:rsidR="00B32E18" w:rsidRDefault="00056CAF" w:rsidP="00B32E18">
      <w:pPr>
        <w:autoSpaceDE w:val="0"/>
        <w:autoSpaceDN w:val="0"/>
        <w:adjustRightInd w:val="0"/>
        <w:ind w:right="616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di cui all’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AVVISO PUBBLICO </w:t>
      </w:r>
      <w:r w:rsidR="00B32E18">
        <w:rPr>
          <w:rFonts w:ascii="Verdana" w:hAnsi="Verdana" w:cs="Verdana"/>
          <w:b/>
          <w:color w:val="000000"/>
          <w:sz w:val="18"/>
          <w:szCs w:val="18"/>
        </w:rPr>
        <w:t>–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B32E18">
        <w:rPr>
          <w:rFonts w:ascii="Verdana" w:hAnsi="Verdana" w:cs="Verdana"/>
          <w:b/>
          <w:color w:val="000000"/>
          <w:sz w:val="18"/>
          <w:szCs w:val="18"/>
        </w:rPr>
        <w:t>“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 xml:space="preserve">Avviso pubblico 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URGENTE 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>per l’ind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ividuazione 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>dell’Istituzione scolastica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 Centro di C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 xml:space="preserve">osto per il Piano Regionale 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Erasmus+ / 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>eTwinning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 2022-23</w:t>
      </w:r>
      <w:r w:rsidR="00B32E18">
        <w:rPr>
          <w:rFonts w:ascii="Verdana" w:hAnsi="Verdana" w:cs="Verdana,Bold"/>
          <w:b/>
          <w:bCs/>
          <w:sz w:val="18"/>
          <w:szCs w:val="18"/>
        </w:rPr>
        <w:t>”</w:t>
      </w:r>
    </w:p>
    <w:p w14:paraId="661B771C" w14:textId="77777777" w:rsidR="00B32E18" w:rsidRDefault="00B32E18" w:rsidP="00B32E18">
      <w:pPr>
        <w:autoSpaceDE w:val="0"/>
        <w:autoSpaceDN w:val="0"/>
        <w:adjustRightInd w:val="0"/>
        <w:ind w:left="6372" w:right="616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</w:p>
    <w:p w14:paraId="73974B22" w14:textId="6F6A8FCC" w:rsidR="0048436D" w:rsidRDefault="00613C05" w:rsidP="00B32E18">
      <w:pPr>
        <w:autoSpaceDE w:val="0"/>
        <w:autoSpaceDN w:val="0"/>
        <w:adjustRightInd w:val="0"/>
        <w:ind w:left="6372" w:right="616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Al Direttore</w:t>
      </w:r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Generale </w:t>
      </w:r>
    </w:p>
    <w:p w14:paraId="0E2A4114" w14:textId="03E224C5" w:rsidR="00613C05" w:rsidRPr="00AD6E95" w:rsidRDefault="00B32E18" w:rsidP="00B32E18">
      <w:pPr>
        <w:autoSpaceDE w:val="0"/>
        <w:autoSpaceDN w:val="0"/>
        <w:adjustRightInd w:val="0"/>
        <w:ind w:left="4248"/>
        <w:jc w:val="center"/>
        <w:rPr>
          <w:rFonts w:ascii="Verdana" w:eastAsia="Calibri" w:hAnsi="Verdana" w:cs="Tahoma"/>
          <w:b/>
          <w:sz w:val="20"/>
          <w:szCs w:val="20"/>
          <w:lang w:eastAsia="en-US"/>
        </w:rPr>
      </w:pPr>
      <w:r>
        <w:rPr>
          <w:rFonts w:ascii="Verdana" w:eastAsia="Calibri" w:hAnsi="Verdana" w:cs="Tahoma"/>
          <w:b/>
          <w:sz w:val="20"/>
          <w:szCs w:val="20"/>
          <w:lang w:eastAsia="en-US"/>
        </w:rPr>
        <w:t xml:space="preserve">              </w:t>
      </w:r>
      <w:r w:rsidR="00613C05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14:paraId="060F5B22" w14:textId="77777777" w:rsidR="00652C4D" w:rsidRDefault="00652C4D" w:rsidP="0048436D">
      <w:pPr>
        <w:spacing w:after="200" w:line="276" w:lineRule="auto"/>
        <w:jc w:val="right"/>
        <w:rPr>
          <w:rFonts w:ascii="Verdana" w:eastAsia="Calibri" w:hAnsi="Verdana" w:cs="Tahoma"/>
          <w:sz w:val="20"/>
          <w:szCs w:val="20"/>
          <w:lang w:eastAsia="en-US"/>
        </w:rPr>
      </w:pPr>
    </w:p>
    <w:p w14:paraId="1627EA0A" w14:textId="08FC0CA2"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nato/a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………............................................. (prov</w:t>
      </w:r>
      <w:r w:rsidR="00B32E18">
        <w:rPr>
          <w:rFonts w:ascii="Verdana" w:eastAsia="Calibri" w:hAnsi="Verdana" w:cs="Tahoma"/>
          <w:sz w:val="20"/>
          <w:szCs w:val="20"/>
          <w:lang w:eastAsia="en-US"/>
        </w:rPr>
        <w:t>.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 di ………)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14:paraId="144A4E70" w14:textId="77777777"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14:paraId="01AFD923" w14:textId="77777777"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14:paraId="70397E43" w14:textId="1AAB8C70" w:rsidR="00B32E18" w:rsidRDefault="00FE3948" w:rsidP="00B32E18">
      <w:pPr>
        <w:autoSpaceDE w:val="0"/>
        <w:autoSpaceDN w:val="0"/>
        <w:adjustRightInd w:val="0"/>
        <w:ind w:right="616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Scuola </w:t>
      </w:r>
      <w:r w:rsidR="00B32E18">
        <w:rPr>
          <w:rFonts w:ascii="Verdana" w:hAnsi="Verdana" w:cs="Verdana,Bold"/>
          <w:b/>
          <w:bCs/>
          <w:sz w:val="18"/>
          <w:szCs w:val="18"/>
        </w:rPr>
        <w:t>Centro di C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 xml:space="preserve">osto per il Piano Regionale 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Erasmus+ / </w:t>
      </w:r>
      <w:r w:rsidR="00B32E18" w:rsidRPr="00BD136F">
        <w:rPr>
          <w:rFonts w:ascii="Verdana" w:hAnsi="Verdana" w:cs="Verdana,Bold"/>
          <w:b/>
          <w:bCs/>
          <w:sz w:val="18"/>
          <w:szCs w:val="18"/>
        </w:rPr>
        <w:t>eTwinning</w:t>
      </w:r>
      <w:r w:rsidR="00B32E18">
        <w:rPr>
          <w:rFonts w:ascii="Verdana" w:hAnsi="Verdana" w:cs="Verdana,Bold"/>
          <w:b/>
          <w:bCs/>
          <w:sz w:val="18"/>
          <w:szCs w:val="18"/>
        </w:rPr>
        <w:t xml:space="preserve"> 2022-23</w:t>
      </w:r>
      <w:r w:rsidR="00B32E18">
        <w:rPr>
          <w:rFonts w:ascii="Verdana" w:hAnsi="Verdana" w:cs="Verdana,Bold"/>
          <w:b/>
          <w:bCs/>
          <w:sz w:val="18"/>
          <w:szCs w:val="18"/>
        </w:rPr>
        <w:t>.</w:t>
      </w:r>
    </w:p>
    <w:p w14:paraId="25F409B0" w14:textId="68ADBDA8"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14:paraId="1E246048" w14:textId="77777777"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14:paraId="748E7E99" w14:textId="77777777"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437"/>
      </w:tblGrid>
      <w:tr w:rsidR="00983D44" w:rsidRPr="00321641" w14:paraId="0679EC19" w14:textId="77777777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BA89F" w14:textId="77777777" w:rsidR="00983D44" w:rsidRPr="00321641" w:rsidRDefault="00983D44" w:rsidP="0048436D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Istituto che si propone come scuola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0AB1D" w14:textId="77777777"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_________________________________________ </w:t>
            </w:r>
          </w:p>
          <w:p w14:paraId="45D138B9" w14:textId="77777777"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14:paraId="2F4095AD" w14:textId="77777777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3B39" w14:textId="77777777"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3BFC5" w14:textId="77777777"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45133E94" w14:textId="77777777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EA9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7CE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650F29A3" w14:textId="77777777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AB8" w14:textId="3893EE48" w:rsidR="00B32E18" w:rsidRDefault="00B32E18" w:rsidP="0048436D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Assistente Amministrativo incaricato</w:t>
            </w:r>
          </w:p>
          <w:p w14:paraId="0E549E51" w14:textId="1E292071" w:rsidR="000C5A43" w:rsidRPr="00321641" w:rsidRDefault="000C5A43" w:rsidP="0048436D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824" w14:textId="77777777"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Cognome e Nome:</w:t>
            </w:r>
          </w:p>
          <w:p w14:paraId="3FBE6831" w14:textId="77777777"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Qualifica:</w:t>
            </w:r>
          </w:p>
          <w:p w14:paraId="06AFF4D9" w14:textId="77777777"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Mail:</w:t>
            </w:r>
          </w:p>
          <w:p w14:paraId="2750E287" w14:textId="77777777" w:rsidR="000C5A43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Telefono:</w:t>
            </w:r>
          </w:p>
        </w:tc>
      </w:tr>
      <w:tr w:rsidR="000C5A43" w:rsidRPr="00321641" w14:paraId="0181C7D3" w14:textId="77777777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2ED4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1FA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2C23BD0B" w14:textId="77777777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F60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8C9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3762BF0D" w14:textId="77777777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2769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DE0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76E04419" w14:textId="77777777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23CC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D4B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5A4994E0" w14:textId="77777777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995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E68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14:paraId="344A1719" w14:textId="77777777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3EF3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C77F" w14:textId="77777777"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14:paraId="4F7BBE17" w14:textId="4833CBAF"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0619E706" w14:textId="77777777" w:rsidR="00B32E18" w:rsidRDefault="00B32E1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59386992" w14:textId="77777777"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Dichiara inoltre che l’Istituto è in possesso dei seguenti requisiti previsti dall’avviso</w:t>
      </w:r>
    </w:p>
    <w:p w14:paraId="6436F17C" w14:textId="77777777"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2ADB0E05" w14:textId="77777777"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14:paraId="30B5A5D7" w14:textId="77777777" w:rsidR="009C7EF1" w:rsidRPr="006E2071" w:rsidRDefault="00EE423F" w:rsidP="008C0B1B">
      <w:pPr>
        <w:jc w:val="both"/>
        <w:rPr>
          <w:rFonts w:ascii="Verdana" w:hAnsi="Verdana"/>
          <w:bCs/>
          <w:sz w:val="20"/>
          <w:szCs w:val="20"/>
        </w:rPr>
      </w:pPr>
      <w:r w:rsidRPr="00EE423F">
        <w:rPr>
          <w:rFonts w:ascii="Verdana" w:hAnsi="Verdana" w:cs="Verdana"/>
          <w:color w:val="000000"/>
          <w:sz w:val="18"/>
          <w:szCs w:val="18"/>
        </w:rPr>
        <w:t>Precedente esperienza nella gestione amministrativa e contabile</w:t>
      </w:r>
      <w:r w:rsidR="0048436D" w:rsidRPr="00EE423F">
        <w:rPr>
          <w:rFonts w:ascii="Verdana" w:hAnsi="Verdana" w:cs="Verdana"/>
          <w:color w:val="000000"/>
          <w:sz w:val="18"/>
          <w:szCs w:val="18"/>
        </w:rPr>
        <w:t>.</w:t>
      </w:r>
      <w:r w:rsidR="00C8457C">
        <w:rPr>
          <w:rFonts w:ascii="Verdana" w:hAnsi="Verdana"/>
          <w:color w:val="000000"/>
          <w:sz w:val="20"/>
          <w:szCs w:val="20"/>
        </w:rPr>
        <w:t xml:space="preserve"> </w:t>
      </w:r>
      <w:r w:rsidR="00FE3948" w:rsidRPr="00EE423F">
        <w:rPr>
          <w:rFonts w:ascii="Verdana" w:hAnsi="Verdana"/>
          <w:color w:val="000000"/>
          <w:sz w:val="18"/>
          <w:szCs w:val="18"/>
        </w:rPr>
        <w:t xml:space="preserve">- </w:t>
      </w:r>
      <w:r w:rsidR="0048436D" w:rsidRPr="00EE423F">
        <w:rPr>
          <w:rFonts w:ascii="Verdana" w:hAnsi="Verdana"/>
          <w:i/>
          <w:color w:val="000000"/>
          <w:sz w:val="18"/>
          <w:szCs w:val="18"/>
        </w:rPr>
        <w:t>max 3</w:t>
      </w:r>
      <w:r w:rsidR="00FE3948" w:rsidRPr="00EE423F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FE3948" w:rsidRPr="00EE423F">
        <w:rPr>
          <w:rFonts w:ascii="Verdana" w:hAnsi="Verdana"/>
          <w:i/>
          <w:sz w:val="18"/>
          <w:szCs w:val="18"/>
        </w:rPr>
        <w:t>punti</w:t>
      </w:r>
    </w:p>
    <w:p w14:paraId="43A802A5" w14:textId="77777777"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14:paraId="4E626590" w14:textId="77777777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A501B" w14:textId="77777777"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14:paraId="325FDF52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23071985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626AB6CA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32F35B6B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3D06F143" w14:textId="77777777"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F376E" w14:textId="77777777"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14:paraId="215E42F1" w14:textId="77777777"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14:paraId="383AD212" w14:textId="77777777" w:rsidR="00EE423F" w:rsidRDefault="00FD62FD" w:rsidP="00EE423F">
      <w:pPr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  <w:r w:rsidR="00EE423F" w:rsidRPr="00EE423F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4399D10F" w14:textId="09571F31" w:rsidR="00056CAF" w:rsidRPr="00EE423F" w:rsidRDefault="00B32E18" w:rsidP="00EE423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Essere scuola Polo regionale di ambito per la formazione </w:t>
      </w:r>
      <w:r w:rsidR="00EE423F">
        <w:rPr>
          <w:rFonts w:ascii="Verdana" w:hAnsi="Verdana" w:cs="Verdana"/>
          <w:color w:val="000000"/>
          <w:sz w:val="18"/>
          <w:szCs w:val="18"/>
        </w:rPr>
        <w:t>-</w:t>
      </w:r>
      <w:r w:rsidR="00EE423F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8436D" w:rsidRPr="00EE423F">
        <w:rPr>
          <w:rFonts w:ascii="Verdana" w:hAnsi="Verdana"/>
          <w:i/>
          <w:color w:val="000000"/>
          <w:sz w:val="18"/>
          <w:szCs w:val="18"/>
        </w:rPr>
        <w:t>max 3</w:t>
      </w:r>
      <w:r w:rsidR="00056CAF" w:rsidRPr="00EE423F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056CAF" w:rsidRPr="00EE423F">
        <w:rPr>
          <w:rFonts w:ascii="Verdana" w:hAnsi="Verdana"/>
          <w:i/>
          <w:sz w:val="18"/>
          <w:szCs w:val="18"/>
        </w:rPr>
        <w:t>punti</w:t>
      </w:r>
    </w:p>
    <w:p w14:paraId="7EF60217" w14:textId="77777777" w:rsidR="00AD6E95" w:rsidRPr="00EE423F" w:rsidRDefault="00AD6E95" w:rsidP="00AD6E95">
      <w:pPr>
        <w:rPr>
          <w:rFonts w:ascii="Verdana" w:hAnsi="Verdana" w:cs="Verdana"/>
          <w:sz w:val="18"/>
          <w:szCs w:val="18"/>
        </w:rPr>
      </w:pPr>
    </w:p>
    <w:p w14:paraId="3EBB1DCC" w14:textId="77777777"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14:paraId="26F0B4CC" w14:textId="77777777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2F540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74375F6E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0B54EE3C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54441D3B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54224B6E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42B4A37C" w14:textId="77777777"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54CD66" w14:textId="77777777"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14:paraId="7F58B358" w14:textId="77777777"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14:paraId="08E52963" w14:textId="77777777"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14:paraId="5A717C87" w14:textId="0BB6775C" w:rsidR="00D379D8" w:rsidRDefault="003266AE" w:rsidP="00D87489">
      <w:pPr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Scuola </w:t>
      </w:r>
      <w:r w:rsidR="0048436D" w:rsidRPr="00BD136F">
        <w:rPr>
          <w:rFonts w:ascii="Verdana" w:hAnsi="Verdana" w:cs="Verdana"/>
          <w:color w:val="000000"/>
          <w:sz w:val="18"/>
          <w:szCs w:val="18"/>
        </w:rPr>
        <w:t>eTwinning</w:t>
      </w:r>
      <w:r w:rsidR="0048436D">
        <w:rPr>
          <w:rFonts w:ascii="Verdana" w:hAnsi="Verdana"/>
          <w:color w:val="000000"/>
          <w:sz w:val="18"/>
          <w:szCs w:val="18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max </w:t>
      </w:r>
      <w:r w:rsidR="00B32E18">
        <w:rPr>
          <w:rFonts w:ascii="Verdana" w:hAnsi="Verdana"/>
          <w:i/>
          <w:color w:val="000000"/>
          <w:sz w:val="20"/>
          <w:szCs w:val="20"/>
        </w:rPr>
        <w:t>2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14:paraId="4EC31E69" w14:textId="77777777"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14:paraId="005EA3C4" w14:textId="77777777" w:rsidTr="006577AE">
        <w:tc>
          <w:tcPr>
            <w:tcW w:w="9889" w:type="dxa"/>
            <w:shd w:val="clear" w:color="auto" w:fill="auto"/>
          </w:tcPr>
          <w:p w14:paraId="2E72740B" w14:textId="77777777"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14:paraId="77DA91ED" w14:textId="77777777"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14:paraId="171D1953" w14:textId="77777777"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14:paraId="5261521A" w14:textId="77777777"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14:paraId="7A979E30" w14:textId="77777777"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14:paraId="259C831D" w14:textId="77777777"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14:paraId="49BD3A78" w14:textId="77777777"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7B78E422" w14:textId="77777777"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14:paraId="67D4F312" w14:textId="77777777"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14:paraId="6F7DEA27" w14:textId="18442243" w:rsidR="00AD6E95" w:rsidRPr="00920E6B" w:rsidRDefault="00B32E18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B32E18">
        <w:rPr>
          <w:rFonts w:ascii="Verdana" w:hAnsi="Verdana"/>
          <w:sz w:val="18"/>
          <w:szCs w:val="18"/>
        </w:rPr>
        <w:t>Avere Accreditamento Erasmus+</w:t>
      </w:r>
      <w:r>
        <w:rPr>
          <w:rFonts w:ascii="Verdana" w:hAnsi="Verdana"/>
          <w:sz w:val="18"/>
          <w:szCs w:val="18"/>
        </w:rPr>
        <w:t xml:space="preserve"> </w:t>
      </w:r>
      <w:r w:rsidR="00FE3948" w:rsidRPr="00B32E18">
        <w:rPr>
          <w:rFonts w:ascii="Verdana" w:hAnsi="Verdana"/>
          <w:sz w:val="18"/>
          <w:szCs w:val="18"/>
        </w:rPr>
        <w:t>-</w:t>
      </w:r>
      <w:r w:rsidR="00FE3948">
        <w:rPr>
          <w:rFonts w:ascii="Verdana" w:hAnsi="Verdana"/>
          <w:color w:val="000000"/>
          <w:sz w:val="20"/>
          <w:szCs w:val="20"/>
        </w:rPr>
        <w:t xml:space="preserve"> 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max </w:t>
      </w:r>
      <w:r>
        <w:rPr>
          <w:rFonts w:ascii="Verdana" w:hAnsi="Verdana"/>
          <w:i/>
          <w:color w:val="000000"/>
          <w:sz w:val="20"/>
          <w:szCs w:val="20"/>
        </w:rPr>
        <w:t>2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14:paraId="4C8CDA98" w14:textId="77777777"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14:paraId="0B895A4A" w14:textId="77777777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ADFF2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005E21E2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36467BD9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4909F5C5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1E2668CD" w14:textId="77777777"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14:paraId="428F38F8" w14:textId="77777777"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597458" w14:textId="77777777" w:rsidR="00AD6E95" w:rsidRDefault="00AD6E95" w:rsidP="00FE3948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14:paraId="15D114EF" w14:textId="42111F21" w:rsidR="00810F5D" w:rsidRDefault="00B32E18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Dichiara, infine, di aver preso visione dell’informativa privacy.</w:t>
      </w:r>
    </w:p>
    <w:p w14:paraId="3EDE5F82" w14:textId="77777777" w:rsidR="00B32E18" w:rsidRDefault="00B32E18" w:rsidP="007A5552">
      <w:pPr>
        <w:ind w:right="72"/>
        <w:rPr>
          <w:rFonts w:ascii="Verdana" w:hAnsi="Verdana"/>
          <w:sz w:val="20"/>
          <w:szCs w:val="20"/>
        </w:rPr>
      </w:pPr>
    </w:p>
    <w:p w14:paraId="111CDACF" w14:textId="77777777"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14:paraId="1B0303B4" w14:textId="77777777"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</w:p>
    <w:p w14:paraId="5DB1D553" w14:textId="77777777"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14:paraId="0A51AF31" w14:textId="0D80E74F" w:rsidR="007A5552" w:rsidRPr="00AD6E95" w:rsidRDefault="007A5552" w:rsidP="007A5552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 xml:space="preserve">_______________, ___ </w:t>
      </w:r>
      <w:r w:rsidR="00B32E18">
        <w:rPr>
          <w:rFonts w:ascii="Verdana" w:eastAsia="Calibri" w:hAnsi="Verdana" w:cs="Tahoma"/>
          <w:sz w:val="20"/>
          <w:szCs w:val="20"/>
          <w:lang w:eastAsia="en-US"/>
        </w:rPr>
        <w:t>maggio 2022</w:t>
      </w:r>
    </w:p>
    <w:p w14:paraId="7ABA9CB3" w14:textId="77777777" w:rsidR="006E2071" w:rsidRDefault="006E2071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41A7E2E" w14:textId="77777777" w:rsidR="00613C0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14:paraId="67678DFD" w14:textId="77777777"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5"/>
    <w:rsid w:val="00056CAF"/>
    <w:rsid w:val="00084F7E"/>
    <w:rsid w:val="000C5A43"/>
    <w:rsid w:val="000D6D56"/>
    <w:rsid w:val="002521D0"/>
    <w:rsid w:val="002B342C"/>
    <w:rsid w:val="002D3040"/>
    <w:rsid w:val="00321641"/>
    <w:rsid w:val="003266AE"/>
    <w:rsid w:val="003E0BEB"/>
    <w:rsid w:val="0048436D"/>
    <w:rsid w:val="00496B16"/>
    <w:rsid w:val="004A172F"/>
    <w:rsid w:val="004A4B04"/>
    <w:rsid w:val="004B18F3"/>
    <w:rsid w:val="004D110C"/>
    <w:rsid w:val="00510BBE"/>
    <w:rsid w:val="00602CAB"/>
    <w:rsid w:val="00613C05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B5F2A"/>
    <w:rsid w:val="009C7EF1"/>
    <w:rsid w:val="009D5E5C"/>
    <w:rsid w:val="00A12D58"/>
    <w:rsid w:val="00A277CA"/>
    <w:rsid w:val="00A505EA"/>
    <w:rsid w:val="00AD6E95"/>
    <w:rsid w:val="00B32E18"/>
    <w:rsid w:val="00B74131"/>
    <w:rsid w:val="00BA29B4"/>
    <w:rsid w:val="00BC68F1"/>
    <w:rsid w:val="00C07095"/>
    <w:rsid w:val="00C36AB8"/>
    <w:rsid w:val="00C8457C"/>
    <w:rsid w:val="00CD337E"/>
    <w:rsid w:val="00D379D8"/>
    <w:rsid w:val="00D71565"/>
    <w:rsid w:val="00D7595E"/>
    <w:rsid w:val="00D87489"/>
    <w:rsid w:val="00E85523"/>
    <w:rsid w:val="00EE423F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D6CE"/>
  <w15:docId w15:val="{917E519A-E619-4489-B66B-76AB3C3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Favino Francesca</cp:lastModifiedBy>
  <cp:revision>3</cp:revision>
  <cp:lastPrinted>2018-03-09T11:10:00Z</cp:lastPrinted>
  <dcterms:created xsi:type="dcterms:W3CDTF">2022-05-16T10:23:00Z</dcterms:created>
  <dcterms:modified xsi:type="dcterms:W3CDTF">2022-05-16T10:30:00Z</dcterms:modified>
</cp:coreProperties>
</file>